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9A7" w:rsidRDefault="008E19A7" w:rsidP="008E19A7">
      <w:pPr>
        <w:pStyle w:val="NormalWeb"/>
        <w:spacing w:before="0" w:beforeAutospacing="0" w:after="0" w:afterAutospacing="0"/>
      </w:pPr>
    </w:p>
    <w:p w:rsidR="008E19A7" w:rsidRDefault="008E19A7" w:rsidP="008E19A7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American Alpine Club is now taking applications for the</w:t>
      </w:r>
    </w:p>
    <w:p w:rsidR="008E19A7" w:rsidRDefault="008E19A7" w:rsidP="008E19A7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 xml:space="preserve"> 2018 International Climbers’ Meet </w:t>
      </w:r>
    </w:p>
    <w:p w:rsidR="008E19A7" w:rsidRDefault="008E19A7" w:rsidP="008E19A7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 xml:space="preserve">to be held in </w:t>
      </w:r>
    </w:p>
    <w:p w:rsidR="008E19A7" w:rsidRDefault="008E19A7" w:rsidP="008E19A7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Yosemite Valley</w:t>
      </w:r>
    </w:p>
    <w:p w:rsidR="008E19A7" w:rsidRDefault="008E19A7" w:rsidP="008E19A7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The American Alpine Club is hosting its 10</w:t>
      </w:r>
      <w:r>
        <w:rPr>
          <w:rFonts w:ascii="Cambria" w:hAnsi="Cambria"/>
          <w:color w:val="000000"/>
          <w:sz w:val="24"/>
          <w:szCs w:val="24"/>
          <w:vertAlign w:val="superscript"/>
          <w:lang w:val="en"/>
        </w:rPr>
        <w:t>th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 annual International Climbers’ Meet (ICM), to be held the </w:t>
      </w: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week of Oct 7th - Oct 14th, 2018 in Yosemite Valley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.  We will have three days of education programming, host climbers available for guidance, and, per usual, an international cast of characters that will be crushing Yosemite. 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Applicants should have intermediate or advanced level experience with: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Placement and removal of protection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Multi-pitch rope management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At least two years of technical rock climbing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The ability to follow sustained 5.8 granite 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Early Bird fee until July 31 is $495 USD per person.**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Beginning Aug 1, the fee will be $545 **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Your fee includes: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Seven nights and six days of camping at secluded Yellow Pines camp ground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Three gourmet catered meals per day from Sierra Gourmet catering 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Six days of climbing in spectacular Yosemite Valley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Three optional instructional days hosted by AMGA certified guides and instructors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Pre-dinner mini-clinics on a range of technical topics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>Nightly campfire for storytelling, socializing, and general carousing</w:t>
      </w:r>
    </w:p>
    <w:p w:rsidR="008E19A7" w:rsidRDefault="008E19A7" w:rsidP="008E19A7">
      <w:pPr>
        <w:pStyle w:val="NormalWeb"/>
        <w:spacing w:before="0" w:beforeAutospacing="0" w:after="0" w:afterAutospacing="0"/>
        <w:ind w:left="720"/>
      </w:pPr>
      <w:r>
        <w:rPr>
          <w:rFonts w:ascii="Symbol" w:hAnsi="Symbol"/>
          <w:color w:val="000000"/>
          <w:sz w:val="24"/>
          <w:szCs w:val="24"/>
          <w:lang w:val="en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 xml:space="preserve">         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Partner with other participants or experienced host climbers 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Participants provide their own transportation to Yosemite Valley, California.  A full roster will be sent to all participants for coordinating ride sharing.</w:t>
      </w:r>
    </w:p>
    <w:p w:rsidR="008E19A7" w:rsidRDefault="008E19A7" w:rsidP="008E19A7">
      <w:pPr>
        <w:pStyle w:val="NormalWeb"/>
        <w:spacing w:before="0" w:beforeAutospacing="0" w:after="0" w:afterAutospacing="0"/>
      </w:pPr>
      <w:bookmarkStart w:id="0" w:name="_GoBack"/>
      <w:bookmarkEnd w:id="0"/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International applicants</w:t>
      </w:r>
      <w:r>
        <w:rPr>
          <w:rFonts w:ascii="Cambria" w:hAnsi="Cambria"/>
          <w:color w:val="000000"/>
          <w:sz w:val="24"/>
          <w:szCs w:val="24"/>
          <w:lang w:val="en"/>
        </w:rPr>
        <w:t>: You will receive notification of the status of your acceptance by May 21st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USA applicants</w:t>
      </w:r>
      <w:r>
        <w:rPr>
          <w:rFonts w:ascii="Cambria" w:hAnsi="Cambria"/>
          <w:color w:val="000000"/>
          <w:sz w:val="24"/>
          <w:szCs w:val="24"/>
          <w:lang w:val="en"/>
        </w:rPr>
        <w:t>:  You must be an AAC member to participate. You will receive notification of the status of your acceptance by June 18</w:t>
      </w:r>
      <w:r>
        <w:rPr>
          <w:rFonts w:ascii="Cambria" w:hAnsi="Cambria"/>
          <w:color w:val="000000"/>
          <w:sz w:val="24"/>
          <w:szCs w:val="24"/>
          <w:vertAlign w:val="superscript"/>
          <w:lang w:val="en"/>
        </w:rPr>
        <w:t>th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**Application Acceptance Policy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: Once your application is accepted you will be charged a </w:t>
      </w: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$50 non refundable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 fee to hold your place in the event. This $50 will go towards your total fee. 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**Cancelation Policy</w:t>
      </w:r>
      <w:r>
        <w:rPr>
          <w:rFonts w:ascii="Cambria" w:hAnsi="Cambria"/>
          <w:color w:val="000000"/>
          <w:sz w:val="24"/>
          <w:szCs w:val="24"/>
          <w:lang w:val="en"/>
        </w:rPr>
        <w:t xml:space="preserve">: One half of fee will be returned until Sept 4th.  </w:t>
      </w: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No fee refund after Sept 4</w:t>
      </w:r>
      <w:r>
        <w:rPr>
          <w:rFonts w:ascii="Cambria" w:hAnsi="Cambria"/>
          <w:b/>
          <w:bCs/>
          <w:color w:val="000000"/>
          <w:sz w:val="24"/>
          <w:szCs w:val="24"/>
          <w:vertAlign w:val="superscript"/>
          <w:lang w:val="en"/>
        </w:rPr>
        <w:t>th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 xml:space="preserve">If the event is not full after the above dates: 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>WE WILL BE ACCEPTING APPLICATIONS UP UNTIL ONE WEEK BEFORE THE EVENT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4"/>
          <w:szCs w:val="24"/>
          <w:lang w:val="en"/>
        </w:rPr>
        <w:t xml:space="preserve">on a first come first serve basis,  but SPACE is LIMITED.  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 xml:space="preserve">To obtain an application go to </w:t>
      </w:r>
      <w:hyperlink r:id="rId4" w:history="1">
        <w:r>
          <w:rPr>
            <w:rStyle w:val="Hyperlink"/>
            <w:rFonts w:ascii="Cambria" w:hAnsi="Cambria"/>
            <w:color w:val="0563C1"/>
            <w:sz w:val="24"/>
            <w:szCs w:val="24"/>
            <w:lang w:val="en"/>
          </w:rPr>
          <w:t>https://americanalpineclub.org/international-climbers-meet</w:t>
        </w:r>
      </w:hyperlink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 xml:space="preserve">Submit attached application electronically via e-mail to </w:t>
      </w:r>
      <w:hyperlink r:id="rId5" w:history="1">
        <w:r>
          <w:rPr>
            <w:rStyle w:val="Hyperlink"/>
            <w:rFonts w:ascii="Cambria" w:hAnsi="Cambria"/>
            <w:sz w:val="24"/>
            <w:szCs w:val="24"/>
            <w:lang w:val="en"/>
          </w:rPr>
          <w:t>icm@americanalpineclub.org</w:t>
        </w:r>
      </w:hyperlink>
      <w:r>
        <w:rPr>
          <w:rFonts w:ascii="Cambria" w:hAnsi="Cambria"/>
          <w:color w:val="000000"/>
          <w:sz w:val="24"/>
          <w:szCs w:val="24"/>
          <w:lang w:val="en"/>
        </w:rPr>
        <w:t xml:space="preserve">   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 xml:space="preserve">Questions? Contact: </w:t>
      </w:r>
      <w:hyperlink r:id="rId6" w:history="1">
        <w:r>
          <w:rPr>
            <w:rStyle w:val="Hyperlink"/>
            <w:rFonts w:ascii="Cambria" w:hAnsi="Cambria"/>
            <w:sz w:val="24"/>
            <w:szCs w:val="24"/>
            <w:lang w:val="en"/>
          </w:rPr>
          <w:t>icm@americanalpineclub.org</w:t>
        </w:r>
      </w:hyperlink>
      <w:r>
        <w:rPr>
          <w:rFonts w:ascii="Cambria" w:hAnsi="Cambria"/>
          <w:color w:val="000000"/>
          <w:sz w:val="24"/>
          <w:szCs w:val="24"/>
          <w:lang w:val="en"/>
        </w:rPr>
        <w:t xml:space="preserve">   </w:t>
      </w:r>
    </w:p>
    <w:p w:rsidR="008E19A7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 xml:space="preserve">For more information go to: </w:t>
      </w:r>
      <w:hyperlink r:id="rId7" w:history="1">
        <w:r>
          <w:rPr>
            <w:rStyle w:val="Hyperlink"/>
            <w:rFonts w:ascii="Cambria" w:hAnsi="Cambria"/>
            <w:color w:val="0563C1"/>
            <w:sz w:val="24"/>
            <w:szCs w:val="24"/>
            <w:lang w:val="en"/>
          </w:rPr>
          <w:t>https://americanalpineclub.org/international-climbers-meet</w:t>
        </w:r>
      </w:hyperlink>
    </w:p>
    <w:p w:rsidR="00C57C42" w:rsidRDefault="008E19A7" w:rsidP="008E19A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4"/>
          <w:szCs w:val="24"/>
          <w:lang w:val="en"/>
        </w:rPr>
        <w:t> </w:t>
      </w:r>
    </w:p>
    <w:sectPr w:rsidR="00C57C42" w:rsidSect="008E1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A7"/>
    <w:rsid w:val="001C28B0"/>
    <w:rsid w:val="001E5C49"/>
    <w:rsid w:val="002728C4"/>
    <w:rsid w:val="002B7DBE"/>
    <w:rsid w:val="003271BA"/>
    <w:rsid w:val="003A09AB"/>
    <w:rsid w:val="00421C2A"/>
    <w:rsid w:val="0047271F"/>
    <w:rsid w:val="004E324D"/>
    <w:rsid w:val="00586F48"/>
    <w:rsid w:val="005D0659"/>
    <w:rsid w:val="008E19A7"/>
    <w:rsid w:val="0093480F"/>
    <w:rsid w:val="009E0A80"/>
    <w:rsid w:val="00AB3D26"/>
    <w:rsid w:val="00BF4095"/>
    <w:rsid w:val="00C97F9B"/>
    <w:rsid w:val="00D217FC"/>
    <w:rsid w:val="00D55ACB"/>
    <w:rsid w:val="00E21446"/>
    <w:rsid w:val="00E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CA6A-BD28-42E6-BA07-38A37AB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9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9A7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ericanalpineclub.org/international-climbers-me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m@americanalpineclub.org" TargetMode="External"/><Relationship Id="rId5" Type="http://schemas.openxmlformats.org/officeDocument/2006/relationships/hyperlink" Target="mailto:icm@americanalpineclub.org" TargetMode="External"/><Relationship Id="rId4" Type="http://schemas.openxmlformats.org/officeDocument/2006/relationships/hyperlink" Target="https://americanalpineclub.org/international-climbers-me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1</cp:revision>
  <dcterms:created xsi:type="dcterms:W3CDTF">2018-04-04T15:14:00Z</dcterms:created>
  <dcterms:modified xsi:type="dcterms:W3CDTF">2018-04-04T15:15:00Z</dcterms:modified>
</cp:coreProperties>
</file>